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BD" w:rsidRDefault="00F50FBD" w:rsidP="00F50FBD">
      <w:pPr>
        <w:pStyle w:val="Tytu"/>
        <w:jc w:val="right"/>
        <w:rPr>
          <w:b w:val="0"/>
          <w:sz w:val="24"/>
        </w:rPr>
      </w:pPr>
      <w:r w:rsidRPr="009977DB">
        <w:rPr>
          <w:b w:val="0"/>
          <w:sz w:val="24"/>
        </w:rPr>
        <w:t>Raczki dn.</w:t>
      </w:r>
      <w:r>
        <w:rPr>
          <w:b w:val="0"/>
          <w:sz w:val="24"/>
        </w:rPr>
        <w:t xml:space="preserve"> </w:t>
      </w:r>
      <w:r w:rsidR="0077172C">
        <w:rPr>
          <w:b w:val="0"/>
          <w:sz w:val="24"/>
        </w:rPr>
        <w:t>18</w:t>
      </w:r>
      <w:r w:rsidRPr="009977DB">
        <w:rPr>
          <w:b w:val="0"/>
          <w:sz w:val="24"/>
        </w:rPr>
        <w:t>.</w:t>
      </w:r>
      <w:r w:rsidR="0077172C">
        <w:rPr>
          <w:b w:val="0"/>
          <w:sz w:val="24"/>
        </w:rPr>
        <w:t>09</w:t>
      </w:r>
      <w:r w:rsidRPr="009977DB">
        <w:rPr>
          <w:b w:val="0"/>
          <w:sz w:val="24"/>
        </w:rPr>
        <w:t>.201</w:t>
      </w:r>
      <w:r w:rsidR="0077172C">
        <w:rPr>
          <w:b w:val="0"/>
          <w:sz w:val="24"/>
        </w:rPr>
        <w:t>8</w:t>
      </w:r>
      <w:r w:rsidRPr="009977DB">
        <w:rPr>
          <w:b w:val="0"/>
          <w:sz w:val="24"/>
        </w:rPr>
        <w:t xml:space="preserve"> r.</w:t>
      </w:r>
    </w:p>
    <w:p w:rsidR="007C2BE3" w:rsidRDefault="007C2BE3" w:rsidP="00F50FBD">
      <w:pPr>
        <w:pStyle w:val="Tytu"/>
        <w:spacing w:line="276" w:lineRule="auto"/>
        <w:jc w:val="left"/>
        <w:rPr>
          <w:b w:val="0"/>
          <w:sz w:val="24"/>
        </w:rPr>
      </w:pPr>
    </w:p>
    <w:p w:rsidR="00F50FBD" w:rsidRDefault="00F50FBD" w:rsidP="00F50FBD">
      <w:pPr>
        <w:pStyle w:val="Tytu"/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PF</w:t>
      </w:r>
      <w:r w:rsidR="0077172C">
        <w:rPr>
          <w:b w:val="0"/>
          <w:sz w:val="24"/>
        </w:rPr>
        <w:t>G</w:t>
      </w:r>
      <w:r>
        <w:rPr>
          <w:b w:val="0"/>
          <w:sz w:val="24"/>
        </w:rPr>
        <w:t>.3051.</w:t>
      </w:r>
      <w:r w:rsidR="00C91B43">
        <w:rPr>
          <w:b w:val="0"/>
          <w:sz w:val="24"/>
        </w:rPr>
        <w:t>1</w:t>
      </w:r>
      <w:r>
        <w:rPr>
          <w:b w:val="0"/>
          <w:sz w:val="24"/>
        </w:rPr>
        <w:t>.201</w:t>
      </w:r>
      <w:r w:rsidR="0077172C">
        <w:rPr>
          <w:b w:val="0"/>
          <w:sz w:val="24"/>
        </w:rPr>
        <w:t>8</w:t>
      </w:r>
    </w:p>
    <w:p w:rsidR="00F50FBD" w:rsidRPr="00C91B43" w:rsidRDefault="00F50FBD" w:rsidP="00F50FBD">
      <w:pPr>
        <w:spacing w:before="100" w:beforeAutospacing="1" w:after="100" w:afterAutospacing="1" w:line="276" w:lineRule="auto"/>
        <w:ind w:firstLine="708"/>
        <w:jc w:val="both"/>
        <w:rPr>
          <w:color w:val="333333"/>
        </w:rPr>
      </w:pPr>
      <w:r w:rsidRPr="002547D7">
        <w:t>Działając na podstawie art.</w:t>
      </w:r>
      <w:r>
        <w:t xml:space="preserve"> </w:t>
      </w:r>
      <w:r w:rsidRPr="002547D7">
        <w:t>38 ust.</w:t>
      </w:r>
      <w:r>
        <w:t xml:space="preserve"> </w:t>
      </w:r>
      <w:r w:rsidRPr="002547D7">
        <w:t>2 ustawy z dnia 29 stycznia 2004 r. Prawo zamówień publicznych (</w:t>
      </w:r>
      <w:r w:rsidR="00F23149" w:rsidRPr="002F71D1">
        <w:t>Dz. U. z 20</w:t>
      </w:r>
      <w:r w:rsidR="00F23149">
        <w:t>1</w:t>
      </w:r>
      <w:r w:rsidR="00C91B43">
        <w:t>7</w:t>
      </w:r>
      <w:r w:rsidR="00F23149">
        <w:t xml:space="preserve"> r. poz. </w:t>
      </w:r>
      <w:r w:rsidR="00C91B43">
        <w:t>1579</w:t>
      </w:r>
      <w:r w:rsidR="00F23149" w:rsidRPr="002F71D1">
        <w:t xml:space="preserve"> z</w:t>
      </w:r>
      <w:r w:rsidR="00F23149">
        <w:t xml:space="preserve"> </w:t>
      </w:r>
      <w:proofErr w:type="spellStart"/>
      <w:r w:rsidR="00F23149">
        <w:t>późn</w:t>
      </w:r>
      <w:proofErr w:type="spellEnd"/>
      <w:r w:rsidR="00F23149">
        <w:t>. zm.</w:t>
      </w:r>
      <w:r w:rsidRPr="002547D7">
        <w:t>)</w:t>
      </w:r>
      <w:r>
        <w:t xml:space="preserve">, </w:t>
      </w:r>
      <w:r w:rsidRPr="002547D7">
        <w:t xml:space="preserve">Zamawiający informuje, iż </w:t>
      </w:r>
      <w:r w:rsidRPr="00C91B43">
        <w:t>w postępowaniu prowadzonym w trybi</w:t>
      </w:r>
      <w:r w:rsidR="000D2021" w:rsidRPr="00C91B43">
        <w:t xml:space="preserve">e przetargu nieograniczonego na </w:t>
      </w:r>
      <w:r w:rsidR="00F23149" w:rsidRPr="00C91B43">
        <w:t>„</w:t>
      </w:r>
      <w:r w:rsidR="0077172C" w:rsidRPr="0077172C">
        <w:rPr>
          <w:bCs/>
        </w:rPr>
        <w:t xml:space="preserve">Udzielenie i obsługa </w:t>
      </w:r>
      <w:r w:rsidR="0077172C" w:rsidRPr="0077172C">
        <w:t xml:space="preserve">kredytu długoterminowego do kwoty 2.633.819 zł (słownie: dwa miliony sześćset trzydzieści trzy tysiące osiemset dziewiętnaście złotych) z przeznaczeniem na pokrycie planowanego deficytu budżetu </w:t>
      </w:r>
      <w:proofErr w:type="spellStart"/>
      <w:r w:rsidR="0077172C" w:rsidRPr="0077172C">
        <w:t>gminy</w:t>
      </w:r>
      <w:proofErr w:type="spellEnd"/>
      <w:r w:rsidR="0077172C" w:rsidRPr="0077172C">
        <w:t xml:space="preserve"> w kwocie – 949.103 zł oraz spłatę wcześniej zaciągniętych zobowiązań z tytułu zaciągniętych kredytów i pożyczek w kwocie – 1.684.716 zł</w:t>
      </w:r>
      <w:r w:rsidRPr="00C91B43">
        <w:rPr>
          <w:color w:val="333333"/>
        </w:rPr>
        <w:t>”</w:t>
      </w:r>
    </w:p>
    <w:p w:rsidR="00F50FBD" w:rsidRPr="007C2BE3" w:rsidRDefault="00F50FBD" w:rsidP="00F50FBD">
      <w:pPr>
        <w:spacing w:before="100" w:beforeAutospacing="1" w:after="100" w:afterAutospacing="1" w:line="276" w:lineRule="auto"/>
        <w:jc w:val="both"/>
      </w:pPr>
      <w:r w:rsidRPr="007C2BE3">
        <w:t>wpłynęł</w:t>
      </w:r>
      <w:r w:rsidR="00DB6E36" w:rsidRPr="007C2BE3">
        <w:t>y</w:t>
      </w:r>
      <w:r w:rsidRPr="007C2BE3">
        <w:t xml:space="preserve"> zapytani</w:t>
      </w:r>
      <w:r w:rsidR="00DB6E36" w:rsidRPr="007C2BE3">
        <w:t>a</w:t>
      </w:r>
      <w:r w:rsidRPr="007C2BE3">
        <w:t>, na które udziela odpowiedzi:</w:t>
      </w:r>
    </w:p>
    <w:p w:rsidR="0077172C" w:rsidRPr="0077172C" w:rsidRDefault="00F50FBD" w:rsidP="0077172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7717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Pytanie 1. </w:t>
      </w:r>
      <w:r w:rsidR="0077172C" w:rsidRPr="0077172C">
        <w:rPr>
          <w:rFonts w:ascii="Times New Roman" w:hAnsi="Times New Roman" w:cs="Times New Roman"/>
          <w:sz w:val="24"/>
          <w:szCs w:val="24"/>
        </w:rPr>
        <w:t>Czy opis stawki referencyjnej stanowiącej składową oprocentowania kredytu może wyrażać się w następujący sposób:</w:t>
      </w:r>
    </w:p>
    <w:p w:rsidR="0077172C" w:rsidRPr="0077172C" w:rsidRDefault="0077172C" w:rsidP="0077172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7172C" w:rsidRPr="0077172C" w:rsidRDefault="0077172C" w:rsidP="0077172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77172C">
        <w:rPr>
          <w:rFonts w:ascii="Times New Roman" w:hAnsi="Times New Roman" w:cs="Times New Roman"/>
          <w:sz w:val="24"/>
          <w:szCs w:val="24"/>
        </w:rPr>
        <w:t>Stawkę referencyjną stanowi stawka WIBOR 1M z ostatniego dnia roboczego miesiąca, ustalona na okres 1 miesiąca i mająca zastosowanie do określenia wysokości oprocentowania od 1-go dnia następnego miesiąca.</w:t>
      </w:r>
    </w:p>
    <w:p w:rsidR="00F50FBD" w:rsidRPr="0077172C" w:rsidRDefault="0077172C" w:rsidP="0077172C">
      <w:pPr>
        <w:spacing w:line="276" w:lineRule="auto"/>
        <w:jc w:val="both"/>
      </w:pPr>
      <w:r w:rsidRPr="0077172C">
        <w:t>W przypadku braku notowań stawki referencyjnej WIBOR1M dla ostatniego roboczego dnia miesiąca, do wyliczenia stopy procentowej stosuje się odpowiednio notowania z dnia poprzedzającego, w którym było prowadzone notowania stawki WIBOR 1M.</w:t>
      </w:r>
      <w:r w:rsidR="00DB6E36" w:rsidRPr="0077172C">
        <w:rPr>
          <w:lang w:eastAsia="en-US"/>
        </w:rPr>
        <w:t>?</w:t>
      </w:r>
    </w:p>
    <w:p w:rsidR="0077172C" w:rsidRDefault="0077172C" w:rsidP="0077172C">
      <w:pPr>
        <w:pStyle w:val="Zwykytek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7172C" w:rsidRPr="0077172C" w:rsidRDefault="00F50FBD" w:rsidP="0077172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77172C">
        <w:rPr>
          <w:rFonts w:ascii="Times New Roman" w:hAnsi="Times New Roman" w:cs="Times New Roman"/>
          <w:b/>
          <w:color w:val="333333"/>
          <w:sz w:val="24"/>
          <w:szCs w:val="24"/>
        </w:rPr>
        <w:t>Odpowiedź:</w:t>
      </w:r>
      <w:r w:rsidR="00C91B43" w:rsidRPr="007717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91B43" w:rsidRPr="0077172C">
        <w:rPr>
          <w:rFonts w:ascii="Times New Roman" w:hAnsi="Times New Roman" w:cs="Times New Roman"/>
          <w:sz w:val="24"/>
          <w:szCs w:val="24"/>
        </w:rPr>
        <w:t xml:space="preserve">Zamawiający potwierdza, </w:t>
      </w:r>
      <w:r w:rsidR="0077172C">
        <w:rPr>
          <w:rFonts w:ascii="Times New Roman" w:hAnsi="Times New Roman" w:cs="Times New Roman"/>
          <w:sz w:val="24"/>
          <w:szCs w:val="24"/>
        </w:rPr>
        <w:t xml:space="preserve">iż </w:t>
      </w:r>
      <w:r w:rsidR="0077172C" w:rsidRPr="0077172C">
        <w:rPr>
          <w:rFonts w:ascii="Times New Roman" w:hAnsi="Times New Roman" w:cs="Times New Roman"/>
          <w:sz w:val="24"/>
          <w:szCs w:val="24"/>
        </w:rPr>
        <w:t>opis stawki referencyjnej stanowiącej składową oprocentowania kredytu może wyrażać się w następujący sposób:</w:t>
      </w:r>
    </w:p>
    <w:p w:rsidR="0077172C" w:rsidRPr="0077172C" w:rsidRDefault="0077172C" w:rsidP="0077172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7172C" w:rsidRPr="0077172C" w:rsidRDefault="0077172C" w:rsidP="0077172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77172C">
        <w:rPr>
          <w:rFonts w:ascii="Times New Roman" w:hAnsi="Times New Roman" w:cs="Times New Roman"/>
          <w:sz w:val="24"/>
          <w:szCs w:val="24"/>
        </w:rPr>
        <w:t>Stawkę referencyjną stanowi stawka WIBOR 1M z ostatniego dnia roboczego miesiąca, ustalona na okres 1 miesiąca i mająca zastosowanie do określenia wysokości oprocentowania od 1-go dnia następnego miesiąca.</w:t>
      </w:r>
    </w:p>
    <w:p w:rsidR="00F50FBD" w:rsidRPr="002D4AD8" w:rsidRDefault="0077172C" w:rsidP="0077172C">
      <w:pPr>
        <w:jc w:val="both"/>
        <w:rPr>
          <w:sz w:val="22"/>
          <w:szCs w:val="22"/>
        </w:rPr>
      </w:pPr>
      <w:r w:rsidRPr="0077172C">
        <w:t>W przypadku braku notowań stawki referencyjnej WIBOR1M dla ostatniego roboczego dnia miesiąca, do wyliczenia stopy procentowej stosuje się odpowiednio notowania z dnia poprzedzającego, w którym było prowadzone notowania stawki WIBOR 1M.</w:t>
      </w:r>
    </w:p>
    <w:p w:rsidR="00382C88" w:rsidRDefault="00382C88" w:rsidP="0077172C">
      <w:pPr>
        <w:jc w:val="both"/>
      </w:pPr>
    </w:p>
    <w:sectPr w:rsidR="00382C88" w:rsidSect="0038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FBD"/>
    <w:rsid w:val="000008C4"/>
    <w:rsid w:val="00001FAB"/>
    <w:rsid w:val="00002402"/>
    <w:rsid w:val="00007916"/>
    <w:rsid w:val="00010C51"/>
    <w:rsid w:val="0001417B"/>
    <w:rsid w:val="00015611"/>
    <w:rsid w:val="0002174A"/>
    <w:rsid w:val="00021A2A"/>
    <w:rsid w:val="00022E03"/>
    <w:rsid w:val="0002526B"/>
    <w:rsid w:val="000345F3"/>
    <w:rsid w:val="0003474C"/>
    <w:rsid w:val="00036AF0"/>
    <w:rsid w:val="00043266"/>
    <w:rsid w:val="00044065"/>
    <w:rsid w:val="00051F7F"/>
    <w:rsid w:val="00063615"/>
    <w:rsid w:val="00065ABE"/>
    <w:rsid w:val="00066385"/>
    <w:rsid w:val="0007266F"/>
    <w:rsid w:val="0007419F"/>
    <w:rsid w:val="0007473B"/>
    <w:rsid w:val="00076322"/>
    <w:rsid w:val="000772F1"/>
    <w:rsid w:val="000852C2"/>
    <w:rsid w:val="00085B3F"/>
    <w:rsid w:val="00086477"/>
    <w:rsid w:val="000866F8"/>
    <w:rsid w:val="000914F6"/>
    <w:rsid w:val="000927EB"/>
    <w:rsid w:val="00095F66"/>
    <w:rsid w:val="000972FE"/>
    <w:rsid w:val="000A19B4"/>
    <w:rsid w:val="000A340D"/>
    <w:rsid w:val="000A7498"/>
    <w:rsid w:val="000B1711"/>
    <w:rsid w:val="000B79A3"/>
    <w:rsid w:val="000C0F58"/>
    <w:rsid w:val="000C415F"/>
    <w:rsid w:val="000C4A53"/>
    <w:rsid w:val="000C717C"/>
    <w:rsid w:val="000D04DA"/>
    <w:rsid w:val="000D2021"/>
    <w:rsid w:val="000D26A2"/>
    <w:rsid w:val="000D5FFD"/>
    <w:rsid w:val="000F0AF5"/>
    <w:rsid w:val="000F2381"/>
    <w:rsid w:val="000F7BD4"/>
    <w:rsid w:val="001035E3"/>
    <w:rsid w:val="00105FF6"/>
    <w:rsid w:val="00110A74"/>
    <w:rsid w:val="00112E3F"/>
    <w:rsid w:val="00114766"/>
    <w:rsid w:val="00114C80"/>
    <w:rsid w:val="0011609B"/>
    <w:rsid w:val="00116AAC"/>
    <w:rsid w:val="00123B42"/>
    <w:rsid w:val="00124B44"/>
    <w:rsid w:val="00124EB1"/>
    <w:rsid w:val="001315B4"/>
    <w:rsid w:val="00131695"/>
    <w:rsid w:val="001331D8"/>
    <w:rsid w:val="00133CEB"/>
    <w:rsid w:val="00135638"/>
    <w:rsid w:val="00137811"/>
    <w:rsid w:val="0016281B"/>
    <w:rsid w:val="001748C8"/>
    <w:rsid w:val="00176EC2"/>
    <w:rsid w:val="00176F65"/>
    <w:rsid w:val="00183A37"/>
    <w:rsid w:val="00184DF7"/>
    <w:rsid w:val="0018519E"/>
    <w:rsid w:val="00191920"/>
    <w:rsid w:val="00196CAA"/>
    <w:rsid w:val="00197467"/>
    <w:rsid w:val="00197C5D"/>
    <w:rsid w:val="001A3C2F"/>
    <w:rsid w:val="001A51FB"/>
    <w:rsid w:val="001A6939"/>
    <w:rsid w:val="001B00A7"/>
    <w:rsid w:val="001B00CF"/>
    <w:rsid w:val="001B091C"/>
    <w:rsid w:val="001C2C6D"/>
    <w:rsid w:val="001C5B80"/>
    <w:rsid w:val="001D2505"/>
    <w:rsid w:val="001D3375"/>
    <w:rsid w:val="001D380A"/>
    <w:rsid w:val="001E2460"/>
    <w:rsid w:val="001E3A20"/>
    <w:rsid w:val="001F28CF"/>
    <w:rsid w:val="001F4A2E"/>
    <w:rsid w:val="001F4C90"/>
    <w:rsid w:val="001F69F1"/>
    <w:rsid w:val="001F6E28"/>
    <w:rsid w:val="00203419"/>
    <w:rsid w:val="00203952"/>
    <w:rsid w:val="00204254"/>
    <w:rsid w:val="0020444A"/>
    <w:rsid w:val="00206148"/>
    <w:rsid w:val="002068E2"/>
    <w:rsid w:val="00207911"/>
    <w:rsid w:val="002102EB"/>
    <w:rsid w:val="00210C61"/>
    <w:rsid w:val="002132B6"/>
    <w:rsid w:val="0021584B"/>
    <w:rsid w:val="00215F8B"/>
    <w:rsid w:val="00217B4D"/>
    <w:rsid w:val="00224051"/>
    <w:rsid w:val="00225762"/>
    <w:rsid w:val="00226C64"/>
    <w:rsid w:val="00231926"/>
    <w:rsid w:val="002322CB"/>
    <w:rsid w:val="00232611"/>
    <w:rsid w:val="00234DD3"/>
    <w:rsid w:val="00244FDA"/>
    <w:rsid w:val="00247AA8"/>
    <w:rsid w:val="00252DA5"/>
    <w:rsid w:val="00253EA1"/>
    <w:rsid w:val="0025472C"/>
    <w:rsid w:val="00256889"/>
    <w:rsid w:val="002570A4"/>
    <w:rsid w:val="00257AAC"/>
    <w:rsid w:val="00260513"/>
    <w:rsid w:val="00262C70"/>
    <w:rsid w:val="00263412"/>
    <w:rsid w:val="002658C3"/>
    <w:rsid w:val="002735DF"/>
    <w:rsid w:val="00274015"/>
    <w:rsid w:val="00274710"/>
    <w:rsid w:val="00274D82"/>
    <w:rsid w:val="00281627"/>
    <w:rsid w:val="0028370B"/>
    <w:rsid w:val="00285909"/>
    <w:rsid w:val="0028688A"/>
    <w:rsid w:val="002872B8"/>
    <w:rsid w:val="0029030D"/>
    <w:rsid w:val="00291E59"/>
    <w:rsid w:val="00292EB3"/>
    <w:rsid w:val="002971B8"/>
    <w:rsid w:val="002A6EFA"/>
    <w:rsid w:val="002B5C56"/>
    <w:rsid w:val="002B70F9"/>
    <w:rsid w:val="002C3018"/>
    <w:rsid w:val="002C7315"/>
    <w:rsid w:val="002D08DB"/>
    <w:rsid w:val="002D24F6"/>
    <w:rsid w:val="002D2F56"/>
    <w:rsid w:val="002D48C7"/>
    <w:rsid w:val="002D4CB1"/>
    <w:rsid w:val="002D7108"/>
    <w:rsid w:val="002E7874"/>
    <w:rsid w:val="002E7A36"/>
    <w:rsid w:val="002F1844"/>
    <w:rsid w:val="002F7A1B"/>
    <w:rsid w:val="002F7E9A"/>
    <w:rsid w:val="00307278"/>
    <w:rsid w:val="00317C30"/>
    <w:rsid w:val="00323A1F"/>
    <w:rsid w:val="0032609F"/>
    <w:rsid w:val="0032622F"/>
    <w:rsid w:val="0032687C"/>
    <w:rsid w:val="00333499"/>
    <w:rsid w:val="00335A5A"/>
    <w:rsid w:val="00336285"/>
    <w:rsid w:val="00340FC0"/>
    <w:rsid w:val="00341A0B"/>
    <w:rsid w:val="00343934"/>
    <w:rsid w:val="00343994"/>
    <w:rsid w:val="00344100"/>
    <w:rsid w:val="00344B7A"/>
    <w:rsid w:val="00347DB6"/>
    <w:rsid w:val="003502CF"/>
    <w:rsid w:val="003527A0"/>
    <w:rsid w:val="00354CF6"/>
    <w:rsid w:val="00355877"/>
    <w:rsid w:val="00356AC3"/>
    <w:rsid w:val="00360556"/>
    <w:rsid w:val="00362154"/>
    <w:rsid w:val="003656C8"/>
    <w:rsid w:val="00366E2F"/>
    <w:rsid w:val="00370FDF"/>
    <w:rsid w:val="00372FE2"/>
    <w:rsid w:val="00377D64"/>
    <w:rsid w:val="00382C88"/>
    <w:rsid w:val="00383B0C"/>
    <w:rsid w:val="00385A0A"/>
    <w:rsid w:val="00387112"/>
    <w:rsid w:val="00387C09"/>
    <w:rsid w:val="00391ED0"/>
    <w:rsid w:val="003960FB"/>
    <w:rsid w:val="00396D30"/>
    <w:rsid w:val="00396DBE"/>
    <w:rsid w:val="00397AA6"/>
    <w:rsid w:val="003A7008"/>
    <w:rsid w:val="003B7429"/>
    <w:rsid w:val="003C1824"/>
    <w:rsid w:val="003C4753"/>
    <w:rsid w:val="003C60CB"/>
    <w:rsid w:val="003C79EE"/>
    <w:rsid w:val="003D70F5"/>
    <w:rsid w:val="003E38EE"/>
    <w:rsid w:val="003E6003"/>
    <w:rsid w:val="003E6868"/>
    <w:rsid w:val="003E7B34"/>
    <w:rsid w:val="003F236B"/>
    <w:rsid w:val="003F32DF"/>
    <w:rsid w:val="003F3829"/>
    <w:rsid w:val="003F5119"/>
    <w:rsid w:val="003F72DA"/>
    <w:rsid w:val="004000A0"/>
    <w:rsid w:val="00401F72"/>
    <w:rsid w:val="00407AF1"/>
    <w:rsid w:val="00412ECE"/>
    <w:rsid w:val="00415D3B"/>
    <w:rsid w:val="0041652A"/>
    <w:rsid w:val="0041750E"/>
    <w:rsid w:val="004176F8"/>
    <w:rsid w:val="00421500"/>
    <w:rsid w:val="004222E5"/>
    <w:rsid w:val="00422B8B"/>
    <w:rsid w:val="00424AB9"/>
    <w:rsid w:val="00424F33"/>
    <w:rsid w:val="0042557C"/>
    <w:rsid w:val="00426081"/>
    <w:rsid w:val="004333AF"/>
    <w:rsid w:val="00433463"/>
    <w:rsid w:val="00434C46"/>
    <w:rsid w:val="00434D14"/>
    <w:rsid w:val="00452AF7"/>
    <w:rsid w:val="00461998"/>
    <w:rsid w:val="00462968"/>
    <w:rsid w:val="00464120"/>
    <w:rsid w:val="0047071D"/>
    <w:rsid w:val="00473378"/>
    <w:rsid w:val="0047352B"/>
    <w:rsid w:val="0047579E"/>
    <w:rsid w:val="004766CB"/>
    <w:rsid w:val="00481A0F"/>
    <w:rsid w:val="00483EF5"/>
    <w:rsid w:val="004876EE"/>
    <w:rsid w:val="00491169"/>
    <w:rsid w:val="004918C0"/>
    <w:rsid w:val="004951E7"/>
    <w:rsid w:val="004958E0"/>
    <w:rsid w:val="004A413B"/>
    <w:rsid w:val="004A6EDE"/>
    <w:rsid w:val="004B28D9"/>
    <w:rsid w:val="004B2E15"/>
    <w:rsid w:val="004B33DA"/>
    <w:rsid w:val="004B45E3"/>
    <w:rsid w:val="004B4681"/>
    <w:rsid w:val="004B58F7"/>
    <w:rsid w:val="004B64A7"/>
    <w:rsid w:val="004C0EFA"/>
    <w:rsid w:val="004C2DDD"/>
    <w:rsid w:val="004C3831"/>
    <w:rsid w:val="004C398C"/>
    <w:rsid w:val="004C56B7"/>
    <w:rsid w:val="004D0657"/>
    <w:rsid w:val="004D1B64"/>
    <w:rsid w:val="004D38F5"/>
    <w:rsid w:val="004D3C12"/>
    <w:rsid w:val="004D5A60"/>
    <w:rsid w:val="004D752A"/>
    <w:rsid w:val="004D78FB"/>
    <w:rsid w:val="004E37F6"/>
    <w:rsid w:val="004E5B0E"/>
    <w:rsid w:val="004F0F62"/>
    <w:rsid w:val="004F4C8D"/>
    <w:rsid w:val="005056C7"/>
    <w:rsid w:val="00505E58"/>
    <w:rsid w:val="005121DA"/>
    <w:rsid w:val="00512F60"/>
    <w:rsid w:val="0051761F"/>
    <w:rsid w:val="005177A6"/>
    <w:rsid w:val="0052514F"/>
    <w:rsid w:val="00525DE3"/>
    <w:rsid w:val="00526EB4"/>
    <w:rsid w:val="00533C30"/>
    <w:rsid w:val="00533DB8"/>
    <w:rsid w:val="005346AE"/>
    <w:rsid w:val="00534D9B"/>
    <w:rsid w:val="00537490"/>
    <w:rsid w:val="00543ABB"/>
    <w:rsid w:val="0054466D"/>
    <w:rsid w:val="00547F8F"/>
    <w:rsid w:val="00552447"/>
    <w:rsid w:val="0055352D"/>
    <w:rsid w:val="0055798A"/>
    <w:rsid w:val="00560850"/>
    <w:rsid w:val="00565C43"/>
    <w:rsid w:val="0057126E"/>
    <w:rsid w:val="005740F3"/>
    <w:rsid w:val="005751F3"/>
    <w:rsid w:val="005814B6"/>
    <w:rsid w:val="0058377D"/>
    <w:rsid w:val="00584795"/>
    <w:rsid w:val="005853B1"/>
    <w:rsid w:val="00585FB1"/>
    <w:rsid w:val="00586C4C"/>
    <w:rsid w:val="00592B78"/>
    <w:rsid w:val="00593C39"/>
    <w:rsid w:val="005A3DA5"/>
    <w:rsid w:val="005A4C69"/>
    <w:rsid w:val="005A5578"/>
    <w:rsid w:val="005B2CD7"/>
    <w:rsid w:val="005B4F78"/>
    <w:rsid w:val="005C1526"/>
    <w:rsid w:val="005C2A8C"/>
    <w:rsid w:val="005C3CF4"/>
    <w:rsid w:val="005D09F9"/>
    <w:rsid w:val="005D58F5"/>
    <w:rsid w:val="005E01AE"/>
    <w:rsid w:val="005E5C03"/>
    <w:rsid w:val="005F0344"/>
    <w:rsid w:val="005F3EFA"/>
    <w:rsid w:val="005F7A43"/>
    <w:rsid w:val="006044AD"/>
    <w:rsid w:val="00605553"/>
    <w:rsid w:val="00614FCC"/>
    <w:rsid w:val="00615D8A"/>
    <w:rsid w:val="00622245"/>
    <w:rsid w:val="00624920"/>
    <w:rsid w:val="00631CB1"/>
    <w:rsid w:val="0063291B"/>
    <w:rsid w:val="00632EF5"/>
    <w:rsid w:val="006348F3"/>
    <w:rsid w:val="00635C23"/>
    <w:rsid w:val="0063693C"/>
    <w:rsid w:val="00637955"/>
    <w:rsid w:val="00641228"/>
    <w:rsid w:val="00643644"/>
    <w:rsid w:val="00643BAA"/>
    <w:rsid w:val="00654858"/>
    <w:rsid w:val="00655656"/>
    <w:rsid w:val="006623BF"/>
    <w:rsid w:val="00663AB7"/>
    <w:rsid w:val="0066488C"/>
    <w:rsid w:val="006711F0"/>
    <w:rsid w:val="00671243"/>
    <w:rsid w:val="00671DAC"/>
    <w:rsid w:val="00675837"/>
    <w:rsid w:val="00676654"/>
    <w:rsid w:val="00677E21"/>
    <w:rsid w:val="006809FE"/>
    <w:rsid w:val="00681959"/>
    <w:rsid w:val="0068272F"/>
    <w:rsid w:val="00684B3E"/>
    <w:rsid w:val="00684FE1"/>
    <w:rsid w:val="006903FA"/>
    <w:rsid w:val="00692380"/>
    <w:rsid w:val="00692F57"/>
    <w:rsid w:val="00694E0A"/>
    <w:rsid w:val="006954CF"/>
    <w:rsid w:val="00696CFD"/>
    <w:rsid w:val="006A458E"/>
    <w:rsid w:val="006B13EF"/>
    <w:rsid w:val="006B4AA4"/>
    <w:rsid w:val="006B58AA"/>
    <w:rsid w:val="006B6B6A"/>
    <w:rsid w:val="006B7DF2"/>
    <w:rsid w:val="006B7E02"/>
    <w:rsid w:val="006C2FD7"/>
    <w:rsid w:val="006D3E94"/>
    <w:rsid w:val="006D6DE4"/>
    <w:rsid w:val="006D6E0C"/>
    <w:rsid w:val="006D7E1E"/>
    <w:rsid w:val="006E387F"/>
    <w:rsid w:val="006E79A9"/>
    <w:rsid w:val="006E7A58"/>
    <w:rsid w:val="006F0414"/>
    <w:rsid w:val="006F636A"/>
    <w:rsid w:val="006F7D35"/>
    <w:rsid w:val="00703F6F"/>
    <w:rsid w:val="00704E33"/>
    <w:rsid w:val="007059AE"/>
    <w:rsid w:val="00706A61"/>
    <w:rsid w:val="00710B7D"/>
    <w:rsid w:val="00712EE0"/>
    <w:rsid w:val="00716232"/>
    <w:rsid w:val="00721FF0"/>
    <w:rsid w:val="00726088"/>
    <w:rsid w:val="00733EA8"/>
    <w:rsid w:val="00742462"/>
    <w:rsid w:val="00746393"/>
    <w:rsid w:val="007464DE"/>
    <w:rsid w:val="0074653C"/>
    <w:rsid w:val="00747705"/>
    <w:rsid w:val="00747E0B"/>
    <w:rsid w:val="00752A4F"/>
    <w:rsid w:val="0075378E"/>
    <w:rsid w:val="0075555D"/>
    <w:rsid w:val="00756549"/>
    <w:rsid w:val="00756AFC"/>
    <w:rsid w:val="00756B13"/>
    <w:rsid w:val="007617B6"/>
    <w:rsid w:val="0077057F"/>
    <w:rsid w:val="0077172C"/>
    <w:rsid w:val="00771D18"/>
    <w:rsid w:val="007724DD"/>
    <w:rsid w:val="00774C1E"/>
    <w:rsid w:val="00781430"/>
    <w:rsid w:val="007822B2"/>
    <w:rsid w:val="00787658"/>
    <w:rsid w:val="00790369"/>
    <w:rsid w:val="00791B13"/>
    <w:rsid w:val="007A2A8B"/>
    <w:rsid w:val="007A3C8F"/>
    <w:rsid w:val="007A4FF2"/>
    <w:rsid w:val="007B3E96"/>
    <w:rsid w:val="007B6BA9"/>
    <w:rsid w:val="007B7234"/>
    <w:rsid w:val="007C0BC3"/>
    <w:rsid w:val="007C2BE3"/>
    <w:rsid w:val="007C2D28"/>
    <w:rsid w:val="007C63FA"/>
    <w:rsid w:val="007C6F91"/>
    <w:rsid w:val="007E0948"/>
    <w:rsid w:val="007E18DC"/>
    <w:rsid w:val="007E2C97"/>
    <w:rsid w:val="007E2F70"/>
    <w:rsid w:val="007E3118"/>
    <w:rsid w:val="007E4444"/>
    <w:rsid w:val="007E7652"/>
    <w:rsid w:val="007F02A0"/>
    <w:rsid w:val="007F603E"/>
    <w:rsid w:val="008000F6"/>
    <w:rsid w:val="0080361A"/>
    <w:rsid w:val="00811414"/>
    <w:rsid w:val="008124AC"/>
    <w:rsid w:val="0081259E"/>
    <w:rsid w:val="00815D3B"/>
    <w:rsid w:val="00815D6E"/>
    <w:rsid w:val="00816376"/>
    <w:rsid w:val="00817AFF"/>
    <w:rsid w:val="00820B7A"/>
    <w:rsid w:val="008222AD"/>
    <w:rsid w:val="00822ABA"/>
    <w:rsid w:val="00823AD4"/>
    <w:rsid w:val="00826234"/>
    <w:rsid w:val="00843091"/>
    <w:rsid w:val="00843A94"/>
    <w:rsid w:val="008466EB"/>
    <w:rsid w:val="0085004F"/>
    <w:rsid w:val="00853269"/>
    <w:rsid w:val="008614D0"/>
    <w:rsid w:val="00867E9E"/>
    <w:rsid w:val="0087068C"/>
    <w:rsid w:val="00873C17"/>
    <w:rsid w:val="00873F00"/>
    <w:rsid w:val="008774E3"/>
    <w:rsid w:val="0088057D"/>
    <w:rsid w:val="00881C3C"/>
    <w:rsid w:val="00882D7E"/>
    <w:rsid w:val="00886BA5"/>
    <w:rsid w:val="00887872"/>
    <w:rsid w:val="00890259"/>
    <w:rsid w:val="00897CE0"/>
    <w:rsid w:val="008A0F31"/>
    <w:rsid w:val="008A2F9E"/>
    <w:rsid w:val="008A6EFA"/>
    <w:rsid w:val="008A71DE"/>
    <w:rsid w:val="008B1242"/>
    <w:rsid w:val="008B1310"/>
    <w:rsid w:val="008B2D90"/>
    <w:rsid w:val="008D3BD6"/>
    <w:rsid w:val="008E055F"/>
    <w:rsid w:val="008E2DCC"/>
    <w:rsid w:val="008E31E4"/>
    <w:rsid w:val="008F1F03"/>
    <w:rsid w:val="008F352B"/>
    <w:rsid w:val="008F500F"/>
    <w:rsid w:val="008F7A32"/>
    <w:rsid w:val="00901696"/>
    <w:rsid w:val="009039BC"/>
    <w:rsid w:val="00906B20"/>
    <w:rsid w:val="00911257"/>
    <w:rsid w:val="009133D1"/>
    <w:rsid w:val="009153B1"/>
    <w:rsid w:val="009156DD"/>
    <w:rsid w:val="00916B5E"/>
    <w:rsid w:val="009176A1"/>
    <w:rsid w:val="00923EFE"/>
    <w:rsid w:val="00934CDC"/>
    <w:rsid w:val="00940841"/>
    <w:rsid w:val="009410E2"/>
    <w:rsid w:val="00941A1A"/>
    <w:rsid w:val="009460C3"/>
    <w:rsid w:val="0094702A"/>
    <w:rsid w:val="009514BE"/>
    <w:rsid w:val="009567E8"/>
    <w:rsid w:val="00957B88"/>
    <w:rsid w:val="00960109"/>
    <w:rsid w:val="00962F36"/>
    <w:rsid w:val="00971B3F"/>
    <w:rsid w:val="00972707"/>
    <w:rsid w:val="00973C5C"/>
    <w:rsid w:val="0097433B"/>
    <w:rsid w:val="00975182"/>
    <w:rsid w:val="00994D8D"/>
    <w:rsid w:val="0099678B"/>
    <w:rsid w:val="009969DF"/>
    <w:rsid w:val="009A0420"/>
    <w:rsid w:val="009A6487"/>
    <w:rsid w:val="009B002E"/>
    <w:rsid w:val="009B1C9F"/>
    <w:rsid w:val="009B2128"/>
    <w:rsid w:val="009B4D54"/>
    <w:rsid w:val="009B4DCE"/>
    <w:rsid w:val="009B4EA4"/>
    <w:rsid w:val="009B68F1"/>
    <w:rsid w:val="009B7340"/>
    <w:rsid w:val="009C1459"/>
    <w:rsid w:val="009C2788"/>
    <w:rsid w:val="009C4B7E"/>
    <w:rsid w:val="009C4D73"/>
    <w:rsid w:val="009C6140"/>
    <w:rsid w:val="009D1F24"/>
    <w:rsid w:val="009D4287"/>
    <w:rsid w:val="009E0EEB"/>
    <w:rsid w:val="009E4901"/>
    <w:rsid w:val="009E6161"/>
    <w:rsid w:val="009F03B3"/>
    <w:rsid w:val="009F731A"/>
    <w:rsid w:val="00A01C27"/>
    <w:rsid w:val="00A02894"/>
    <w:rsid w:val="00A03A92"/>
    <w:rsid w:val="00A0487C"/>
    <w:rsid w:val="00A11337"/>
    <w:rsid w:val="00A14F71"/>
    <w:rsid w:val="00A15D24"/>
    <w:rsid w:val="00A21A18"/>
    <w:rsid w:val="00A30151"/>
    <w:rsid w:val="00A32643"/>
    <w:rsid w:val="00A34108"/>
    <w:rsid w:val="00A34E86"/>
    <w:rsid w:val="00A36378"/>
    <w:rsid w:val="00A4010F"/>
    <w:rsid w:val="00A42214"/>
    <w:rsid w:val="00A4235C"/>
    <w:rsid w:val="00A449C8"/>
    <w:rsid w:val="00A50511"/>
    <w:rsid w:val="00A526D8"/>
    <w:rsid w:val="00A53129"/>
    <w:rsid w:val="00A53816"/>
    <w:rsid w:val="00A54F00"/>
    <w:rsid w:val="00A56432"/>
    <w:rsid w:val="00A57E71"/>
    <w:rsid w:val="00A62F19"/>
    <w:rsid w:val="00A66324"/>
    <w:rsid w:val="00A66948"/>
    <w:rsid w:val="00A67E4D"/>
    <w:rsid w:val="00A74DC2"/>
    <w:rsid w:val="00A763C4"/>
    <w:rsid w:val="00A77CA2"/>
    <w:rsid w:val="00A877AB"/>
    <w:rsid w:val="00A877B8"/>
    <w:rsid w:val="00A925CC"/>
    <w:rsid w:val="00A9265D"/>
    <w:rsid w:val="00A92FFC"/>
    <w:rsid w:val="00A95143"/>
    <w:rsid w:val="00A952EA"/>
    <w:rsid w:val="00AA0FC1"/>
    <w:rsid w:val="00AA660B"/>
    <w:rsid w:val="00AB7AD5"/>
    <w:rsid w:val="00AC22EA"/>
    <w:rsid w:val="00AC334B"/>
    <w:rsid w:val="00AC563B"/>
    <w:rsid w:val="00AC713B"/>
    <w:rsid w:val="00AD59FE"/>
    <w:rsid w:val="00AD5EE2"/>
    <w:rsid w:val="00AD7949"/>
    <w:rsid w:val="00AE2414"/>
    <w:rsid w:val="00AE24F9"/>
    <w:rsid w:val="00AE4AEF"/>
    <w:rsid w:val="00AE4F45"/>
    <w:rsid w:val="00AE7836"/>
    <w:rsid w:val="00AF0F55"/>
    <w:rsid w:val="00AF5F7B"/>
    <w:rsid w:val="00B016EF"/>
    <w:rsid w:val="00B06842"/>
    <w:rsid w:val="00B06B7A"/>
    <w:rsid w:val="00B07B5D"/>
    <w:rsid w:val="00B10C96"/>
    <w:rsid w:val="00B11013"/>
    <w:rsid w:val="00B16471"/>
    <w:rsid w:val="00B21672"/>
    <w:rsid w:val="00B2259E"/>
    <w:rsid w:val="00B22C61"/>
    <w:rsid w:val="00B256CD"/>
    <w:rsid w:val="00B27AEA"/>
    <w:rsid w:val="00B30CC8"/>
    <w:rsid w:val="00B328CD"/>
    <w:rsid w:val="00B33925"/>
    <w:rsid w:val="00B43700"/>
    <w:rsid w:val="00B44C5E"/>
    <w:rsid w:val="00B47EF7"/>
    <w:rsid w:val="00B507B0"/>
    <w:rsid w:val="00B514A8"/>
    <w:rsid w:val="00B53107"/>
    <w:rsid w:val="00B5523E"/>
    <w:rsid w:val="00B6005E"/>
    <w:rsid w:val="00B603CA"/>
    <w:rsid w:val="00B63288"/>
    <w:rsid w:val="00B64468"/>
    <w:rsid w:val="00B70AF2"/>
    <w:rsid w:val="00B76874"/>
    <w:rsid w:val="00B77C54"/>
    <w:rsid w:val="00B8050C"/>
    <w:rsid w:val="00B80C8B"/>
    <w:rsid w:val="00B820E6"/>
    <w:rsid w:val="00B82902"/>
    <w:rsid w:val="00B84D74"/>
    <w:rsid w:val="00B85BDA"/>
    <w:rsid w:val="00B92DA6"/>
    <w:rsid w:val="00B93154"/>
    <w:rsid w:val="00B94622"/>
    <w:rsid w:val="00B957CA"/>
    <w:rsid w:val="00B95FEA"/>
    <w:rsid w:val="00BA1F77"/>
    <w:rsid w:val="00BA3677"/>
    <w:rsid w:val="00BA63CE"/>
    <w:rsid w:val="00BA6FA1"/>
    <w:rsid w:val="00BC0975"/>
    <w:rsid w:val="00BC76A9"/>
    <w:rsid w:val="00BD1B0C"/>
    <w:rsid w:val="00BD381D"/>
    <w:rsid w:val="00BD55E3"/>
    <w:rsid w:val="00BE0115"/>
    <w:rsid w:val="00BE220F"/>
    <w:rsid w:val="00BE4278"/>
    <w:rsid w:val="00BE72AA"/>
    <w:rsid w:val="00BE736E"/>
    <w:rsid w:val="00BF060C"/>
    <w:rsid w:val="00BF28EC"/>
    <w:rsid w:val="00BF4457"/>
    <w:rsid w:val="00BF7DFC"/>
    <w:rsid w:val="00C036E4"/>
    <w:rsid w:val="00C0378F"/>
    <w:rsid w:val="00C10895"/>
    <w:rsid w:val="00C1128B"/>
    <w:rsid w:val="00C1188A"/>
    <w:rsid w:val="00C12E45"/>
    <w:rsid w:val="00C23CDF"/>
    <w:rsid w:val="00C30FB0"/>
    <w:rsid w:val="00C31C8E"/>
    <w:rsid w:val="00C3384A"/>
    <w:rsid w:val="00C3561E"/>
    <w:rsid w:val="00C36516"/>
    <w:rsid w:val="00C37105"/>
    <w:rsid w:val="00C4379F"/>
    <w:rsid w:val="00C51ECF"/>
    <w:rsid w:val="00C524F7"/>
    <w:rsid w:val="00C5762A"/>
    <w:rsid w:val="00C6023B"/>
    <w:rsid w:val="00C60924"/>
    <w:rsid w:val="00C6223A"/>
    <w:rsid w:val="00C67B94"/>
    <w:rsid w:val="00C701E8"/>
    <w:rsid w:val="00C71AF7"/>
    <w:rsid w:val="00C720EC"/>
    <w:rsid w:val="00C73CCD"/>
    <w:rsid w:val="00C74402"/>
    <w:rsid w:val="00C812FC"/>
    <w:rsid w:val="00C83946"/>
    <w:rsid w:val="00C83B84"/>
    <w:rsid w:val="00C84F93"/>
    <w:rsid w:val="00C90695"/>
    <w:rsid w:val="00C91B43"/>
    <w:rsid w:val="00C91EE0"/>
    <w:rsid w:val="00C940D9"/>
    <w:rsid w:val="00C976C5"/>
    <w:rsid w:val="00CA610B"/>
    <w:rsid w:val="00CA68CB"/>
    <w:rsid w:val="00CA6A65"/>
    <w:rsid w:val="00CB03DC"/>
    <w:rsid w:val="00CB2BE4"/>
    <w:rsid w:val="00CB42C5"/>
    <w:rsid w:val="00CB55D6"/>
    <w:rsid w:val="00CB71CA"/>
    <w:rsid w:val="00CC07F7"/>
    <w:rsid w:val="00CC1040"/>
    <w:rsid w:val="00CC4A44"/>
    <w:rsid w:val="00CC4D21"/>
    <w:rsid w:val="00CC5AEE"/>
    <w:rsid w:val="00CD2F2F"/>
    <w:rsid w:val="00CD43F7"/>
    <w:rsid w:val="00CE087D"/>
    <w:rsid w:val="00CE5C7C"/>
    <w:rsid w:val="00CE76AB"/>
    <w:rsid w:val="00CF2991"/>
    <w:rsid w:val="00D01BCE"/>
    <w:rsid w:val="00D04091"/>
    <w:rsid w:val="00D14AE2"/>
    <w:rsid w:val="00D14B4C"/>
    <w:rsid w:val="00D1563E"/>
    <w:rsid w:val="00D24AD1"/>
    <w:rsid w:val="00D24D08"/>
    <w:rsid w:val="00D27A7D"/>
    <w:rsid w:val="00D34AAE"/>
    <w:rsid w:val="00D44033"/>
    <w:rsid w:val="00D530AC"/>
    <w:rsid w:val="00D537B3"/>
    <w:rsid w:val="00D54557"/>
    <w:rsid w:val="00D572A6"/>
    <w:rsid w:val="00D579BE"/>
    <w:rsid w:val="00D62EF6"/>
    <w:rsid w:val="00D666B1"/>
    <w:rsid w:val="00D67356"/>
    <w:rsid w:val="00D80DAC"/>
    <w:rsid w:val="00D835EE"/>
    <w:rsid w:val="00D83776"/>
    <w:rsid w:val="00D8435E"/>
    <w:rsid w:val="00D85242"/>
    <w:rsid w:val="00D85A46"/>
    <w:rsid w:val="00D85BAE"/>
    <w:rsid w:val="00D91F30"/>
    <w:rsid w:val="00DA190C"/>
    <w:rsid w:val="00DA2394"/>
    <w:rsid w:val="00DA6F04"/>
    <w:rsid w:val="00DB16B7"/>
    <w:rsid w:val="00DB1E60"/>
    <w:rsid w:val="00DB293E"/>
    <w:rsid w:val="00DB6E36"/>
    <w:rsid w:val="00DB75DD"/>
    <w:rsid w:val="00DC2A18"/>
    <w:rsid w:val="00DC431B"/>
    <w:rsid w:val="00DD0A5B"/>
    <w:rsid w:val="00DD18AB"/>
    <w:rsid w:val="00DD42C2"/>
    <w:rsid w:val="00DD4AD5"/>
    <w:rsid w:val="00DE1B9A"/>
    <w:rsid w:val="00DE2BFC"/>
    <w:rsid w:val="00DE339E"/>
    <w:rsid w:val="00DE73A2"/>
    <w:rsid w:val="00DF59CC"/>
    <w:rsid w:val="00DF73CD"/>
    <w:rsid w:val="00E023E9"/>
    <w:rsid w:val="00E0282A"/>
    <w:rsid w:val="00E055AE"/>
    <w:rsid w:val="00E06381"/>
    <w:rsid w:val="00E10D02"/>
    <w:rsid w:val="00E10D09"/>
    <w:rsid w:val="00E11761"/>
    <w:rsid w:val="00E12B39"/>
    <w:rsid w:val="00E15996"/>
    <w:rsid w:val="00E1644F"/>
    <w:rsid w:val="00E20889"/>
    <w:rsid w:val="00E239AF"/>
    <w:rsid w:val="00E248A0"/>
    <w:rsid w:val="00E31341"/>
    <w:rsid w:val="00E32FF4"/>
    <w:rsid w:val="00E37ECD"/>
    <w:rsid w:val="00E4328A"/>
    <w:rsid w:val="00E43450"/>
    <w:rsid w:val="00E4463F"/>
    <w:rsid w:val="00E46AA2"/>
    <w:rsid w:val="00E47812"/>
    <w:rsid w:val="00E5604C"/>
    <w:rsid w:val="00E57EE5"/>
    <w:rsid w:val="00E6003D"/>
    <w:rsid w:val="00E604C5"/>
    <w:rsid w:val="00E63309"/>
    <w:rsid w:val="00E653E2"/>
    <w:rsid w:val="00E65ED6"/>
    <w:rsid w:val="00E7054F"/>
    <w:rsid w:val="00E7085D"/>
    <w:rsid w:val="00E71433"/>
    <w:rsid w:val="00E71DAE"/>
    <w:rsid w:val="00E7542A"/>
    <w:rsid w:val="00E83F90"/>
    <w:rsid w:val="00E90320"/>
    <w:rsid w:val="00EA0A12"/>
    <w:rsid w:val="00EA260A"/>
    <w:rsid w:val="00EA2DAC"/>
    <w:rsid w:val="00EA37AA"/>
    <w:rsid w:val="00EA56E0"/>
    <w:rsid w:val="00EA66B3"/>
    <w:rsid w:val="00EB6D6E"/>
    <w:rsid w:val="00EC0204"/>
    <w:rsid w:val="00EC3876"/>
    <w:rsid w:val="00EC58EC"/>
    <w:rsid w:val="00EC7AE0"/>
    <w:rsid w:val="00ED0289"/>
    <w:rsid w:val="00ED36D7"/>
    <w:rsid w:val="00ED3771"/>
    <w:rsid w:val="00EE0073"/>
    <w:rsid w:val="00EE0D51"/>
    <w:rsid w:val="00EE21D2"/>
    <w:rsid w:val="00EF04A4"/>
    <w:rsid w:val="00EF41B0"/>
    <w:rsid w:val="00EF6EB8"/>
    <w:rsid w:val="00EF7A39"/>
    <w:rsid w:val="00F02473"/>
    <w:rsid w:val="00F102D7"/>
    <w:rsid w:val="00F14CBB"/>
    <w:rsid w:val="00F229AC"/>
    <w:rsid w:val="00F23149"/>
    <w:rsid w:val="00F23F6E"/>
    <w:rsid w:val="00F275B5"/>
    <w:rsid w:val="00F31F0D"/>
    <w:rsid w:val="00F34291"/>
    <w:rsid w:val="00F366C8"/>
    <w:rsid w:val="00F377A9"/>
    <w:rsid w:val="00F40724"/>
    <w:rsid w:val="00F40862"/>
    <w:rsid w:val="00F41A00"/>
    <w:rsid w:val="00F46881"/>
    <w:rsid w:val="00F46CDB"/>
    <w:rsid w:val="00F47757"/>
    <w:rsid w:val="00F47FC6"/>
    <w:rsid w:val="00F50FBD"/>
    <w:rsid w:val="00F52166"/>
    <w:rsid w:val="00F5588A"/>
    <w:rsid w:val="00F60939"/>
    <w:rsid w:val="00F65273"/>
    <w:rsid w:val="00F73F0C"/>
    <w:rsid w:val="00F76B5A"/>
    <w:rsid w:val="00F81856"/>
    <w:rsid w:val="00F83743"/>
    <w:rsid w:val="00F8411E"/>
    <w:rsid w:val="00F87166"/>
    <w:rsid w:val="00F91DE5"/>
    <w:rsid w:val="00F922EB"/>
    <w:rsid w:val="00F93E59"/>
    <w:rsid w:val="00F95F39"/>
    <w:rsid w:val="00F97747"/>
    <w:rsid w:val="00F97972"/>
    <w:rsid w:val="00FA348D"/>
    <w:rsid w:val="00FA395C"/>
    <w:rsid w:val="00FA40AE"/>
    <w:rsid w:val="00FA475C"/>
    <w:rsid w:val="00FA63F3"/>
    <w:rsid w:val="00FA673B"/>
    <w:rsid w:val="00FA67C0"/>
    <w:rsid w:val="00FB275F"/>
    <w:rsid w:val="00FB7964"/>
    <w:rsid w:val="00FB7B01"/>
    <w:rsid w:val="00FC14C8"/>
    <w:rsid w:val="00FC397B"/>
    <w:rsid w:val="00FC5FF2"/>
    <w:rsid w:val="00FC6272"/>
    <w:rsid w:val="00FD66CC"/>
    <w:rsid w:val="00FE063C"/>
    <w:rsid w:val="00FF1E15"/>
    <w:rsid w:val="00FF653C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0FB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50FB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0F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0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17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172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</cp:lastModifiedBy>
  <cp:revision>8</cp:revision>
  <cp:lastPrinted>2018-09-18T10:55:00Z</cp:lastPrinted>
  <dcterms:created xsi:type="dcterms:W3CDTF">2016-12-05T13:02:00Z</dcterms:created>
  <dcterms:modified xsi:type="dcterms:W3CDTF">2018-09-18T11:00:00Z</dcterms:modified>
</cp:coreProperties>
</file>